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B05F9" w14:textId="4949AD08" w:rsidR="00441ECB" w:rsidRDefault="00441ECB" w:rsidP="00441ECB">
      <w:pPr>
        <w:jc w:val="center"/>
        <w:rPr>
          <w:rFonts w:ascii="Arial" w:hAnsi="Arial" w:cs="Arial"/>
          <w:b/>
          <w:bCs/>
          <w:sz w:val="48"/>
          <w:szCs w:val="48"/>
          <w:u w:val="single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231A2936" wp14:editId="09528E68">
            <wp:simplePos x="0" y="0"/>
            <wp:positionH relativeFrom="column">
              <wp:posOffset>1915547</wp:posOffset>
            </wp:positionH>
            <wp:positionV relativeFrom="paragraph">
              <wp:posOffset>-176143</wp:posOffset>
            </wp:positionV>
            <wp:extent cx="326004" cy="326004"/>
            <wp:effectExtent l="0" t="0" r="0" b="17145"/>
            <wp:wrapNone/>
            <wp:docPr id="14" name="Grafik 14" descr="Vergröße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fik 14" descr="Vergrößern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12896">
                      <a:off x="0" y="0"/>
                      <a:ext cx="326004" cy="3260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59864B8E" wp14:editId="0BFBD5E8">
            <wp:simplePos x="0" y="0"/>
            <wp:positionH relativeFrom="column">
              <wp:posOffset>4466839</wp:posOffset>
            </wp:positionH>
            <wp:positionV relativeFrom="paragraph">
              <wp:posOffset>-526498</wp:posOffset>
            </wp:positionV>
            <wp:extent cx="1414201" cy="1414201"/>
            <wp:effectExtent l="215900" t="228600" r="224155" b="22415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762164">
                      <a:off x="0" y="0"/>
                      <a:ext cx="1414201" cy="14142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1A1C6E34" wp14:editId="59533933">
            <wp:simplePos x="0" y="0"/>
            <wp:positionH relativeFrom="column">
              <wp:posOffset>112064</wp:posOffset>
            </wp:positionH>
            <wp:positionV relativeFrom="paragraph">
              <wp:posOffset>-935410</wp:posOffset>
            </wp:positionV>
            <wp:extent cx="1119827" cy="2125359"/>
            <wp:effectExtent l="144780" t="363220" r="142875" b="371475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782" t="-414" r="24311"/>
                    <a:stretch/>
                  </pic:blipFill>
                  <pic:spPr bwMode="auto">
                    <a:xfrm rot="4056201">
                      <a:off x="0" y="0"/>
                      <a:ext cx="1119827" cy="21253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D14530" w14:textId="4338EA7E" w:rsidR="00441ECB" w:rsidRDefault="00441ECB" w:rsidP="00441ECB">
      <w:pPr>
        <w:jc w:val="center"/>
        <w:rPr>
          <w:rFonts w:ascii="Arial" w:hAnsi="Arial" w:cs="Arial"/>
          <w:b/>
          <w:bCs/>
          <w:sz w:val="48"/>
          <w:szCs w:val="48"/>
          <w:u w:val="single"/>
        </w:rPr>
      </w:pPr>
    </w:p>
    <w:p w14:paraId="5CC352AA" w14:textId="6F9C2EC0" w:rsidR="00441ECB" w:rsidRDefault="00441ECB" w:rsidP="00441ECB">
      <w:pPr>
        <w:jc w:val="center"/>
        <w:rPr>
          <w:rFonts w:ascii="Arial" w:hAnsi="Arial" w:cs="Arial"/>
          <w:b/>
          <w:bCs/>
          <w:sz w:val="48"/>
          <w:szCs w:val="48"/>
          <w:u w:val="single"/>
        </w:rPr>
      </w:pPr>
    </w:p>
    <w:p w14:paraId="40112454" w14:textId="79D6080C" w:rsidR="00A059DF" w:rsidRPr="00441ECB" w:rsidRDefault="00441ECB" w:rsidP="00441ECB">
      <w:pPr>
        <w:jc w:val="center"/>
        <w:rPr>
          <w:rFonts w:ascii="Arial" w:hAnsi="Arial" w:cs="Arial"/>
          <w:b/>
          <w:bCs/>
          <w:sz w:val="48"/>
          <w:szCs w:val="48"/>
          <w:u w:val="single"/>
        </w:rPr>
      </w:pPr>
      <w:r w:rsidRPr="00441ECB">
        <w:rPr>
          <w:rFonts w:ascii="Arial" w:hAnsi="Arial" w:cs="Arial"/>
          <w:b/>
          <w:bCs/>
          <w:sz w:val="48"/>
          <w:szCs w:val="48"/>
          <w:u w:val="single"/>
        </w:rPr>
        <w:t>Begabungskurs „Mathe Fordern“</w:t>
      </w:r>
    </w:p>
    <w:p w14:paraId="2DF7AA64" w14:textId="7B120DAB" w:rsidR="00441ECB" w:rsidRPr="00441ECB" w:rsidRDefault="00441ECB">
      <w:pPr>
        <w:rPr>
          <w:rFonts w:ascii="Arial" w:hAnsi="Arial" w:cs="Arial"/>
        </w:rPr>
      </w:pPr>
    </w:p>
    <w:p w14:paraId="643D3692" w14:textId="4C2E5F29" w:rsidR="00441ECB" w:rsidRDefault="00441ECB">
      <w:pPr>
        <w:rPr>
          <w:rFonts w:ascii="Arial" w:hAnsi="Arial" w:cs="Arial"/>
        </w:rPr>
      </w:pPr>
    </w:p>
    <w:p w14:paraId="5C7A34D3" w14:textId="50569085" w:rsidR="00441ECB" w:rsidRPr="00441ECB" w:rsidRDefault="00441EC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0288" behindDoc="1" locked="0" layoutInCell="1" allowOverlap="1" wp14:anchorId="601A0395" wp14:editId="4EA3DA96">
            <wp:simplePos x="0" y="0"/>
            <wp:positionH relativeFrom="column">
              <wp:posOffset>5011061</wp:posOffset>
            </wp:positionH>
            <wp:positionV relativeFrom="paragraph">
              <wp:posOffset>14687</wp:posOffset>
            </wp:positionV>
            <wp:extent cx="914400" cy="914400"/>
            <wp:effectExtent l="50800" t="50800" r="0" b="25400"/>
            <wp:wrapNone/>
            <wp:docPr id="6" name="Grafik 6" descr="Mathemat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 descr="Mathematik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4116"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1ECB">
        <w:rPr>
          <w:rFonts w:ascii="Arial" w:hAnsi="Arial" w:cs="Arial"/>
          <w:sz w:val="32"/>
          <w:szCs w:val="32"/>
        </w:rPr>
        <w:t xml:space="preserve">Hallo kleine Mathe-Asse, </w:t>
      </w:r>
    </w:p>
    <w:p w14:paraId="18B5C1D4" w14:textId="0E109347" w:rsidR="00441ECB" w:rsidRPr="00441ECB" w:rsidRDefault="00441ECB">
      <w:pPr>
        <w:rPr>
          <w:rFonts w:ascii="Arial" w:hAnsi="Arial" w:cs="Arial"/>
          <w:sz w:val="32"/>
          <w:szCs w:val="32"/>
        </w:rPr>
      </w:pPr>
    </w:p>
    <w:p w14:paraId="37FA7694" w14:textId="47DF02C4" w:rsidR="00441ECB" w:rsidRPr="00441ECB" w:rsidRDefault="00441ECB">
      <w:p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>In meinem Kurs bist du genau richtig, wenn du …</w:t>
      </w:r>
    </w:p>
    <w:p w14:paraId="4E705223" w14:textId="17693150" w:rsidR="00441ECB" w:rsidRPr="00441ECB" w:rsidRDefault="00441ECB">
      <w:pPr>
        <w:rPr>
          <w:rFonts w:ascii="Arial" w:hAnsi="Arial" w:cs="Arial"/>
          <w:sz w:val="32"/>
          <w:szCs w:val="32"/>
        </w:rPr>
      </w:pPr>
    </w:p>
    <w:p w14:paraId="13E372B8" w14:textId="2B3B1B59" w:rsidR="00441ECB" w:rsidRPr="00441ECB" w:rsidRDefault="00441ECB" w:rsidP="00441ECB">
      <w:pPr>
        <w:pStyle w:val="Listenabsatz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5408" behindDoc="1" locked="0" layoutInCell="1" allowOverlap="1" wp14:anchorId="2F5F428A" wp14:editId="0C7915EA">
            <wp:simplePos x="0" y="0"/>
            <wp:positionH relativeFrom="column">
              <wp:posOffset>-481716</wp:posOffset>
            </wp:positionH>
            <wp:positionV relativeFrom="paragraph">
              <wp:posOffset>301349</wp:posOffset>
            </wp:positionV>
            <wp:extent cx="381663" cy="381663"/>
            <wp:effectExtent l="25400" t="38100" r="0" b="37465"/>
            <wp:wrapNone/>
            <wp:docPr id="12" name="Grafik 12" descr="Sanduh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fik 12" descr="Sanduhr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9173257">
                      <a:off x="0" y="0"/>
                      <a:ext cx="381663" cy="3816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1ECB">
        <w:rPr>
          <w:rFonts w:ascii="Arial" w:hAnsi="Arial" w:cs="Arial"/>
          <w:sz w:val="32"/>
          <w:szCs w:val="32"/>
        </w:rPr>
        <w:t xml:space="preserve">Zahlen und geometrische Formen magst </w:t>
      </w:r>
    </w:p>
    <w:p w14:paraId="26CAFDD3" w14:textId="77EE2724" w:rsidR="00441ECB" w:rsidRPr="00441ECB" w:rsidRDefault="00441ECB" w:rsidP="00441ECB">
      <w:pPr>
        <w:pStyle w:val="Listenabsatz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>gerne knifflige Aufgaben löst</w:t>
      </w:r>
    </w:p>
    <w:p w14:paraId="71B34796" w14:textId="19B44246" w:rsidR="00441ECB" w:rsidRPr="00441ECB" w:rsidRDefault="00441ECB" w:rsidP="00441ECB">
      <w:pPr>
        <w:pStyle w:val="Listenabsatz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 xml:space="preserve">Spaß hast über mathematische Aufgaben zu sprechen </w:t>
      </w:r>
    </w:p>
    <w:p w14:paraId="142C5348" w14:textId="0A622A81" w:rsidR="00441ECB" w:rsidRPr="00441ECB" w:rsidRDefault="00441ECB" w:rsidP="00441ECB">
      <w:pPr>
        <w:pStyle w:val="Listenabsatz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2336" behindDoc="1" locked="0" layoutInCell="1" allowOverlap="1" wp14:anchorId="606304BE" wp14:editId="2DAE3585">
            <wp:simplePos x="0" y="0"/>
            <wp:positionH relativeFrom="column">
              <wp:posOffset>5588220</wp:posOffset>
            </wp:positionH>
            <wp:positionV relativeFrom="paragraph">
              <wp:posOffset>218771</wp:posOffset>
            </wp:positionV>
            <wp:extent cx="373380" cy="373380"/>
            <wp:effectExtent l="0" t="12700" r="0" b="45720"/>
            <wp:wrapNone/>
            <wp:docPr id="8" name="Grafik 8" descr="Verkleine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 descr="Verkleinern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531775">
                      <a:off x="0" y="0"/>
                      <a:ext cx="373380" cy="373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1ECB">
        <w:rPr>
          <w:rFonts w:ascii="Arial" w:hAnsi="Arial" w:cs="Arial"/>
          <w:sz w:val="32"/>
          <w:szCs w:val="32"/>
        </w:rPr>
        <w:t xml:space="preserve">gerne gemeinsam nach Lösungen suchst </w:t>
      </w:r>
    </w:p>
    <w:p w14:paraId="429C7C56" w14:textId="0D0FB2C0" w:rsidR="00441ECB" w:rsidRPr="00441ECB" w:rsidRDefault="00441ECB" w:rsidP="00441ECB">
      <w:pPr>
        <w:pStyle w:val="Listenabsatz"/>
        <w:numPr>
          <w:ilvl w:val="0"/>
          <w:numId w:val="3"/>
        </w:num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 xml:space="preserve">neue Fachwörter oder Lösungswege kennen lernen möchtest </w:t>
      </w:r>
    </w:p>
    <w:p w14:paraId="7D6269D5" w14:textId="5419E248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</w:p>
    <w:p w14:paraId="50E3CCD0" w14:textId="43937708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 xml:space="preserve">Im Mint-Raum entdeckst du zusammen mit anderen Kindern und mir neue spannende Bereiche aus der Mathematik. </w:t>
      </w:r>
    </w:p>
    <w:p w14:paraId="58589011" w14:textId="122983FB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6432" behindDoc="1" locked="0" layoutInCell="1" allowOverlap="1" wp14:anchorId="2295D3EE" wp14:editId="0159C63E">
            <wp:simplePos x="0" y="0"/>
            <wp:positionH relativeFrom="column">
              <wp:posOffset>4625782</wp:posOffset>
            </wp:positionH>
            <wp:positionV relativeFrom="paragraph">
              <wp:posOffset>217888</wp:posOffset>
            </wp:positionV>
            <wp:extent cx="373712" cy="373712"/>
            <wp:effectExtent l="0" t="0" r="0" b="0"/>
            <wp:wrapNone/>
            <wp:docPr id="11" name="Grafik 11" descr="Kreisdiagra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 descr="Kreisdiagramm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625356">
                      <a:off x="0" y="0"/>
                      <a:ext cx="373712" cy="3737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205564" w14:textId="635F6862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 xml:space="preserve">Ich freue mich auf dich und deine Ideen. </w:t>
      </w:r>
    </w:p>
    <w:p w14:paraId="2A0A5EF7" w14:textId="237E0ACB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</w:p>
    <w:p w14:paraId="2D8C75BD" w14:textId="4254C093" w:rsidR="00441ECB" w:rsidRPr="00441ECB" w:rsidRDefault="00441ECB" w:rsidP="00441ECB">
      <w:pPr>
        <w:rPr>
          <w:rFonts w:ascii="Arial" w:hAnsi="Arial" w:cs="Arial"/>
          <w:sz w:val="32"/>
          <w:szCs w:val="32"/>
        </w:rPr>
      </w:pPr>
      <w:r w:rsidRPr="00441ECB">
        <w:rPr>
          <w:rFonts w:ascii="Arial" w:hAnsi="Arial" w:cs="Arial"/>
          <w:sz w:val="32"/>
          <w:szCs w:val="32"/>
        </w:rPr>
        <w:t xml:space="preserve">Frau </w:t>
      </w:r>
      <w:r w:rsidR="005176BC">
        <w:rPr>
          <w:rFonts w:ascii="Arial" w:hAnsi="Arial" w:cs="Arial"/>
          <w:sz w:val="32"/>
          <w:szCs w:val="32"/>
        </w:rPr>
        <w:t xml:space="preserve">Wilhelm </w:t>
      </w:r>
      <w:r w:rsidRPr="00441ECB">
        <w:rPr>
          <w:rFonts w:ascii="Arial" w:hAnsi="Arial" w:cs="Arial"/>
          <w:sz w:val="32"/>
          <w:szCs w:val="32"/>
        </w:rPr>
        <w:t>(Kursleiterin)</w:t>
      </w:r>
    </w:p>
    <w:p w14:paraId="131C95D2" w14:textId="50ACA0B7" w:rsidR="00441ECB" w:rsidRDefault="00441ECB" w:rsidP="00441ECB">
      <w:pPr>
        <w:rPr>
          <w:rFonts w:ascii="Arial" w:hAnsi="Arial" w:cs="Arial"/>
        </w:rPr>
      </w:pPr>
    </w:p>
    <w:p w14:paraId="5EB9DE81" w14:textId="225CC4A5" w:rsidR="00441ECB" w:rsidRDefault="00441ECB" w:rsidP="00441ECB">
      <w:pPr>
        <w:rPr>
          <w:rFonts w:ascii="Arial" w:hAnsi="Arial" w:cs="Arial"/>
        </w:rPr>
      </w:pPr>
    </w:p>
    <w:p w14:paraId="509C4DF3" w14:textId="7B2E5D1E" w:rsidR="00441ECB" w:rsidRPr="00441ECB" w:rsidRDefault="00441ECB" w:rsidP="00441ECB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5D6B4ED7" wp14:editId="4ADCBBD9">
            <wp:extent cx="1711422" cy="1184744"/>
            <wp:effectExtent l="0" t="0" r="3175" b="0"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fik 15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023" cy="1210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</w:rPr>
        <w:drawing>
          <wp:inline distT="0" distB="0" distL="0" distR="0" wp14:anchorId="66F20E7A" wp14:editId="6DECCA59">
            <wp:extent cx="2671639" cy="2671639"/>
            <wp:effectExtent l="0" t="0" r="0" b="0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675422" cy="2675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  <w:noProof/>
        </w:rPr>
        <w:drawing>
          <wp:inline distT="0" distB="0" distL="0" distR="0" wp14:anchorId="17F71A87" wp14:editId="7E655A04">
            <wp:extent cx="1094269" cy="1502796"/>
            <wp:effectExtent l="0" t="0" r="0" b="0"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Grafik 16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559" cy="15100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41ECB" w:rsidRPr="00441ECB" w:rsidSect="00D145FE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C577D0"/>
    <w:multiLevelType w:val="hybridMultilevel"/>
    <w:tmpl w:val="7DF8156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FA727B"/>
    <w:multiLevelType w:val="hybridMultilevel"/>
    <w:tmpl w:val="4A040B1E"/>
    <w:lvl w:ilvl="0" w:tplc="040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D7051D"/>
    <w:multiLevelType w:val="hybridMultilevel"/>
    <w:tmpl w:val="9F18F46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77663222">
    <w:abstractNumId w:val="1"/>
  </w:num>
  <w:num w:numId="2" w16cid:durableId="658461474">
    <w:abstractNumId w:val="2"/>
  </w:num>
  <w:num w:numId="3" w16cid:durableId="1906517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97D"/>
    <w:rsid w:val="0027242D"/>
    <w:rsid w:val="00441ECB"/>
    <w:rsid w:val="005176BC"/>
    <w:rsid w:val="0054202B"/>
    <w:rsid w:val="006E697D"/>
    <w:rsid w:val="0098052F"/>
    <w:rsid w:val="00A059DF"/>
    <w:rsid w:val="00C401E1"/>
    <w:rsid w:val="00CB607F"/>
    <w:rsid w:val="00D145FE"/>
    <w:rsid w:val="00DA4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7E0EB"/>
  <w15:chartTrackingRefBased/>
  <w15:docId w15:val="{F5D118DD-C987-7C4D-A497-777748D20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41E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451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Ballhause</dc:creator>
  <cp:keywords/>
  <dc:description/>
  <cp:lastModifiedBy>Maresa von Heyden</cp:lastModifiedBy>
  <cp:revision>3</cp:revision>
  <dcterms:created xsi:type="dcterms:W3CDTF">2024-06-29T19:14:00Z</dcterms:created>
  <dcterms:modified xsi:type="dcterms:W3CDTF">2025-02-02T16:03:00Z</dcterms:modified>
</cp:coreProperties>
</file>